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CDD2" w14:textId="182937DB" w:rsidR="0095739D" w:rsidRDefault="00B81B0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F33A34" wp14:editId="7CBF0063">
            <wp:simplePos x="0" y="0"/>
            <wp:positionH relativeFrom="column">
              <wp:posOffset>1109685</wp:posOffset>
            </wp:positionH>
            <wp:positionV relativeFrom="paragraph">
              <wp:posOffset>591</wp:posOffset>
            </wp:positionV>
            <wp:extent cx="3242310" cy="4322445"/>
            <wp:effectExtent l="0" t="0" r="0" b="1905"/>
            <wp:wrapThrough wrapText="bothSides">
              <wp:wrapPolygon edited="0">
                <wp:start x="0" y="0"/>
                <wp:lineTo x="0" y="21514"/>
                <wp:lineTo x="21448" y="21514"/>
                <wp:lineTo x="2144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F5437" wp14:editId="63979341">
            <wp:simplePos x="0" y="0"/>
            <wp:positionH relativeFrom="column">
              <wp:posOffset>-70618</wp:posOffset>
            </wp:positionH>
            <wp:positionV relativeFrom="paragraph">
              <wp:posOffset>4668771</wp:posOffset>
            </wp:positionV>
            <wp:extent cx="5851525" cy="4391025"/>
            <wp:effectExtent l="0" t="0" r="0" b="9525"/>
            <wp:wrapThrough wrapText="bothSides">
              <wp:wrapPolygon edited="0">
                <wp:start x="0" y="0"/>
                <wp:lineTo x="0" y="21553"/>
                <wp:lineTo x="21518" y="21553"/>
                <wp:lineTo x="2151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098C4" w14:textId="77777777" w:rsidR="003E7CB2" w:rsidRDefault="003E7CB2"/>
    <w:sectPr w:rsidR="003E7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0C"/>
    <w:rsid w:val="003E7CB2"/>
    <w:rsid w:val="0095739D"/>
    <w:rsid w:val="00B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A5E48"/>
  <w15:chartTrackingRefBased/>
  <w15:docId w15:val="{6BD3CC05-C64D-4E17-BB23-5243D76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Randy</dc:creator>
  <cp:keywords/>
  <dc:description/>
  <cp:lastModifiedBy>Zbinden Randy</cp:lastModifiedBy>
  <cp:revision>2</cp:revision>
  <dcterms:created xsi:type="dcterms:W3CDTF">2020-07-26T10:38:00Z</dcterms:created>
  <dcterms:modified xsi:type="dcterms:W3CDTF">2020-07-26T10:40:00Z</dcterms:modified>
</cp:coreProperties>
</file>